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C497" w14:textId="77777777" w:rsidR="002375D9" w:rsidRDefault="002375D9" w:rsidP="002375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14:paraId="70DFA088" w14:textId="77777777" w:rsidR="002375D9" w:rsidRDefault="002375D9" w:rsidP="00237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E6CC7" w14:textId="77777777" w:rsidR="002375D9" w:rsidRDefault="002375D9" w:rsidP="00237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FF360" w14:textId="77777777" w:rsidR="002375D9" w:rsidRDefault="002375D9" w:rsidP="002375D9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блюд, а именно: «Фрукт» на «Йогурт». Замена произведена с учетом равноценной калорийности.</w:t>
      </w:r>
    </w:p>
    <w:p w14:paraId="30685EA0" w14:textId="77777777" w:rsidR="002375D9" w:rsidRPr="0058161B" w:rsidRDefault="002375D9" w:rsidP="002375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281" w:type="dxa"/>
        <w:tblLook w:val="04A0" w:firstRow="1" w:lastRow="0" w:firstColumn="1" w:lastColumn="0" w:noHBand="0" w:noVBand="1"/>
      </w:tblPr>
      <w:tblGrid>
        <w:gridCol w:w="2496"/>
        <w:gridCol w:w="2201"/>
        <w:gridCol w:w="1560"/>
        <w:gridCol w:w="1119"/>
        <w:gridCol w:w="1121"/>
        <w:gridCol w:w="1396"/>
        <w:gridCol w:w="1305"/>
      </w:tblGrid>
      <w:tr w:rsidR="002375D9" w:rsidRPr="0058161B" w14:paraId="3676CA3F" w14:textId="77777777" w:rsidTr="00B00CA7">
        <w:tc>
          <w:tcPr>
            <w:tcW w:w="2496" w:type="dxa"/>
          </w:tcPr>
          <w:p w14:paraId="2F02F52C" w14:textId="77777777" w:rsidR="002375D9" w:rsidRPr="0058161B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2201" w:type="dxa"/>
          </w:tcPr>
          <w:p w14:paraId="1F846111" w14:textId="77777777" w:rsidR="002375D9" w:rsidRPr="0058161B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560" w:type="dxa"/>
          </w:tcPr>
          <w:p w14:paraId="348C98FA" w14:textId="77777777" w:rsidR="002375D9" w:rsidRPr="0058161B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19" w:type="dxa"/>
          </w:tcPr>
          <w:p w14:paraId="10D57375" w14:textId="77777777" w:rsidR="002375D9" w:rsidRPr="0058161B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1" w:type="dxa"/>
          </w:tcPr>
          <w:p w14:paraId="67BB11AA" w14:textId="77777777" w:rsidR="002375D9" w:rsidRPr="0058161B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14:paraId="0EA18F83" w14:textId="77777777" w:rsidR="002375D9" w:rsidRPr="0058161B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</w:tcPr>
          <w:p w14:paraId="670B4584" w14:textId="77777777" w:rsidR="002375D9" w:rsidRPr="0058161B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2375D9" w14:paraId="63554C2E" w14:textId="77777777" w:rsidTr="00B00CA7">
        <w:trPr>
          <w:trHeight w:val="491"/>
        </w:trPr>
        <w:tc>
          <w:tcPr>
            <w:tcW w:w="2496" w:type="dxa"/>
          </w:tcPr>
          <w:p w14:paraId="06399EF1" w14:textId="77777777" w:rsidR="002375D9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01" w:type="dxa"/>
          </w:tcPr>
          <w:p w14:paraId="6B934509" w14:textId="77777777" w:rsidR="002375D9" w:rsidRDefault="002375D9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CC6109" w14:textId="77777777" w:rsidR="002375D9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4600" w14:textId="77777777" w:rsidR="002375D9" w:rsidRPr="00C16D8E" w:rsidRDefault="002375D9" w:rsidP="00B00CA7">
            <w:pPr>
              <w:jc w:val="center"/>
            </w:pPr>
            <w:r>
              <w:t>0,01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3C87" w14:textId="77777777" w:rsidR="002375D9" w:rsidRPr="00C16D8E" w:rsidRDefault="002375D9" w:rsidP="00B00CA7">
            <w:pPr>
              <w:jc w:val="center"/>
            </w:pPr>
            <w:r>
              <w:t>0,5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84F" w14:textId="77777777" w:rsidR="002375D9" w:rsidRPr="00C16D8E" w:rsidRDefault="002375D9" w:rsidP="00B00CA7">
            <w:pPr>
              <w:jc w:val="center"/>
            </w:pPr>
            <w:r>
              <w:t>19,6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3A32" w14:textId="77777777" w:rsidR="002375D9" w:rsidRDefault="002375D9" w:rsidP="00B00CA7">
            <w:pPr>
              <w:jc w:val="center"/>
            </w:pPr>
            <w:r>
              <w:t>88</w:t>
            </w:r>
          </w:p>
        </w:tc>
      </w:tr>
      <w:tr w:rsidR="002375D9" w14:paraId="2402BD75" w14:textId="77777777" w:rsidTr="00B00CA7">
        <w:tc>
          <w:tcPr>
            <w:tcW w:w="2496" w:type="dxa"/>
          </w:tcPr>
          <w:p w14:paraId="5A587902" w14:textId="77777777" w:rsidR="002375D9" w:rsidRDefault="002375D9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0F27204A" w14:textId="77777777" w:rsidR="002375D9" w:rsidRDefault="002375D9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560" w:type="dxa"/>
          </w:tcPr>
          <w:p w14:paraId="6B0E7333" w14:textId="77777777" w:rsidR="002375D9" w:rsidRPr="00FB781D" w:rsidRDefault="002375D9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  <w:p w14:paraId="24664DD6" w14:textId="77777777" w:rsidR="002375D9" w:rsidRPr="00FB781D" w:rsidRDefault="002375D9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14:paraId="03C4CA36" w14:textId="77777777" w:rsidR="002375D9" w:rsidRPr="00FB781D" w:rsidRDefault="002375D9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</w:tc>
        <w:tc>
          <w:tcPr>
            <w:tcW w:w="1121" w:type="dxa"/>
          </w:tcPr>
          <w:p w14:paraId="2F8E2753" w14:textId="77777777" w:rsidR="002375D9" w:rsidRPr="00FB781D" w:rsidRDefault="002375D9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396" w:type="dxa"/>
          </w:tcPr>
          <w:p w14:paraId="7B876D58" w14:textId="77777777" w:rsidR="002375D9" w:rsidRPr="00FB781D" w:rsidRDefault="002375D9" w:rsidP="00B00CA7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17,3</w:t>
            </w:r>
          </w:p>
        </w:tc>
        <w:tc>
          <w:tcPr>
            <w:tcW w:w="1305" w:type="dxa"/>
          </w:tcPr>
          <w:p w14:paraId="157AD324" w14:textId="77777777" w:rsidR="002375D9" w:rsidRPr="00FB781D" w:rsidRDefault="002375D9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89,3</w:t>
            </w:r>
          </w:p>
        </w:tc>
      </w:tr>
    </w:tbl>
    <w:p w14:paraId="182AFFE2" w14:textId="77777777" w:rsidR="002375D9" w:rsidRDefault="002375D9" w:rsidP="002375D9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7346D" w14:textId="77777777" w:rsidR="002375D9" w:rsidRPr="0058161B" w:rsidRDefault="002375D9" w:rsidP="002375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323B2" w14:textId="77777777" w:rsidR="002375D9" w:rsidRDefault="002375D9" w:rsidP="002375D9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CD454B" w14:textId="77777777" w:rsidR="002375D9" w:rsidRDefault="002375D9" w:rsidP="002375D9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C61266" w14:textId="45DDA273" w:rsidR="003240BB" w:rsidRPr="00EF5452" w:rsidRDefault="002375D9" w:rsidP="002375D9">
      <w:r>
        <w:rPr>
          <w:rFonts w:ascii="Times New Roman" w:hAnsi="Times New Roman" w:cs="Times New Roman"/>
          <w:sz w:val="28"/>
          <w:szCs w:val="28"/>
        </w:rPr>
        <w:t xml:space="preserve">Технолог по питанию:                     </w:t>
      </w:r>
      <w:r>
        <w:rPr>
          <w:noProof/>
          <w:lang w:eastAsia="ru-RU"/>
        </w:rPr>
        <w:drawing>
          <wp:inline distT="0" distB="0" distL="0" distR="0" wp14:anchorId="223C18F1" wp14:editId="76958BF2">
            <wp:extent cx="666750" cy="285750"/>
            <wp:effectExtent l="0" t="0" r="0" b="0"/>
            <wp:docPr id="6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    </w:t>
      </w:r>
    </w:p>
    <w:sectPr w:rsidR="003240BB" w:rsidRPr="00EF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75"/>
    <w:rsid w:val="002375D9"/>
    <w:rsid w:val="00355A76"/>
    <w:rsid w:val="007F02EC"/>
    <w:rsid w:val="00BB3D75"/>
    <w:rsid w:val="00CA2701"/>
    <w:rsid w:val="00E84DC1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2EF7"/>
  <w15:chartTrackingRefBased/>
  <w15:docId w15:val="{1A886A8A-5D2C-407C-B424-1B30A24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denverdd@gmail.com</dc:creator>
  <cp:keywords/>
  <dc:description/>
  <cp:lastModifiedBy>denverdd@gmail.com</cp:lastModifiedBy>
  <cp:revision>5</cp:revision>
  <dcterms:created xsi:type="dcterms:W3CDTF">2024-09-09T17:10:00Z</dcterms:created>
  <dcterms:modified xsi:type="dcterms:W3CDTF">2024-09-09T17:25:00Z</dcterms:modified>
</cp:coreProperties>
</file>